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B2" w:rsidRDefault="005571CD" w:rsidP="001B4D1C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STAR VALLEY</w:t>
      </w:r>
    </w:p>
    <w:p w:rsidR="005571CD" w:rsidRDefault="005571CD" w:rsidP="001B4D1C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1CD" w:rsidRDefault="005571CD" w:rsidP="001B4D1C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ADMINISTRATIVE ASSISTANT /</w:t>
      </w:r>
    </w:p>
    <w:p w:rsidR="005571CD" w:rsidRDefault="005571CD" w:rsidP="001B4D1C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EXECUTIVE SECRETARY TO TOWN MANAGER</w:t>
      </w:r>
    </w:p>
    <w:p w:rsidR="005571CD" w:rsidRDefault="005571CD" w:rsidP="005571C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5571CD" w:rsidRDefault="005571CD" w:rsidP="005571CD">
      <w:pPr>
        <w:tabs>
          <w:tab w:val="left" w:pos="1260"/>
        </w:tabs>
        <w:rPr>
          <w:rFonts w:ascii="Times New Roman" w:hAnsi="Times New Roman" w:cs="Times New Roman"/>
          <w:b/>
          <w:sz w:val="24"/>
          <w:szCs w:val="24"/>
        </w:rPr>
      </w:pPr>
    </w:p>
    <w:p w:rsidR="005571CD" w:rsidRDefault="005571CD" w:rsidP="005571C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Star Valley will begin interviews for an administrative assistant / executive secretary to the Town Manager.  This is a full-time position, salary DOE.  Applicants must have experience as a secretary; excellent computer skills; and provide a resume and references.  While this is a municipal, town position, applicants do not have to have prior municipal experience.  The Town’s application for employment can be obtained online at </w:t>
      </w:r>
      <w:hyperlink r:id="rId4" w:history="1">
        <w:r w:rsidRPr="00A074C8">
          <w:rPr>
            <w:rStyle w:val="Hyperlink"/>
            <w:rFonts w:ascii="Times New Roman" w:hAnsi="Times New Roman" w:cs="Times New Roman"/>
            <w:sz w:val="24"/>
            <w:szCs w:val="24"/>
          </w:rPr>
          <w:t>www.ci.star-valley.az.us</w:t>
        </w:r>
      </w:hyperlink>
      <w:r>
        <w:rPr>
          <w:rFonts w:ascii="Times New Roman" w:hAnsi="Times New Roman" w:cs="Times New Roman"/>
          <w:sz w:val="24"/>
          <w:szCs w:val="24"/>
        </w:rPr>
        <w:t>, or at Town Hall located at 3675 E. Highway 260, Star Valley, AZ.  EQUAL OPPORTUNITY EMPLOYER</w:t>
      </w:r>
    </w:p>
    <w:p w:rsidR="005571CD" w:rsidRPr="005571CD" w:rsidRDefault="005571CD" w:rsidP="005571CD">
      <w:pPr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sectPr w:rsidR="005571CD" w:rsidRPr="005571CD" w:rsidSect="00E41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71CD"/>
    <w:rsid w:val="00091320"/>
    <w:rsid w:val="001B4D1C"/>
    <w:rsid w:val="005571CD"/>
    <w:rsid w:val="009A54F3"/>
    <w:rsid w:val="00C15618"/>
    <w:rsid w:val="00E41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71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.star-valley.az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Johnson</dc:creator>
  <cp:lastModifiedBy>Lois Johnson</cp:lastModifiedBy>
  <cp:revision>2</cp:revision>
  <dcterms:created xsi:type="dcterms:W3CDTF">2016-04-08T21:27:00Z</dcterms:created>
  <dcterms:modified xsi:type="dcterms:W3CDTF">2016-04-08T21:27:00Z</dcterms:modified>
</cp:coreProperties>
</file>